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EF" w:rsidRDefault="00C402EF"/>
    <w:p w:rsidR="00C402EF" w:rsidRDefault="00C402EF"/>
    <w:p w:rsidR="00C402EF" w:rsidRDefault="00C402EF"/>
    <w:p w:rsidR="00C402EF" w:rsidRDefault="00C402EF"/>
    <w:p w:rsidR="00C402EF" w:rsidRDefault="00C402EF" w:rsidP="00505210">
      <w:pPr>
        <w:pStyle w:val="Listenabsatz"/>
        <w:numPr>
          <w:ilvl w:val="0"/>
          <w:numId w:val="1"/>
        </w:num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3035712" cy="2692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79" r="2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12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10" w:rsidRDefault="00505210" w:rsidP="00505210">
      <w:pPr>
        <w:pStyle w:val="Listenabsatz"/>
      </w:pPr>
    </w:p>
    <w:p w:rsidR="00505210" w:rsidRDefault="00C3060A" w:rsidP="00505210">
      <w:pPr>
        <w:pStyle w:val="Listenabsatz"/>
      </w:pPr>
      <w:r>
        <w:t xml:space="preserve">Abbildung :  Postuliertes Raster-Quadrat/Rechteck des </w:t>
      </w:r>
      <w:proofErr w:type="spellStart"/>
      <w:r>
        <w:t>RaumZeit-NetzWerks</w:t>
      </w:r>
      <w:proofErr w:type="spellEnd"/>
    </w:p>
    <w:p w:rsidR="00505210" w:rsidRDefault="00505210" w:rsidP="00505210">
      <w:pPr>
        <w:pStyle w:val="Listenabsatz"/>
      </w:pPr>
      <w:r>
        <w:t xml:space="preserve">Umkreis/Ellipse </w:t>
      </w:r>
      <w:r w:rsidR="00CA071D">
        <w:t xml:space="preserve"> mit  Durchmesser </w:t>
      </w:r>
      <w:r w:rsidR="00C3060A">
        <w:t>D</w:t>
      </w:r>
      <w:r w:rsidR="00CA071D">
        <w:t xml:space="preserve">´ </w:t>
      </w:r>
      <w:r w:rsidR="00C3060A">
        <w:t xml:space="preserve"> = 2</w:t>
      </w:r>
      <w:r w:rsidR="00CA071D">
        <w:t>´</w:t>
      </w:r>
      <w:r>
        <w:t xml:space="preserve"> und   In-Quadrat/Rechteck</w:t>
      </w:r>
      <w:r w:rsidR="00CA071D">
        <w:t xml:space="preserve"> mit  Dia</w:t>
      </w:r>
      <w:r w:rsidR="00C3060A">
        <w:t>gonale D</w:t>
      </w:r>
      <w:r w:rsidR="00CA071D">
        <w:t>´</w:t>
      </w:r>
      <w:r w:rsidR="00C3060A">
        <w:t>= 2</w:t>
      </w:r>
      <w:r w:rsidR="00CA071D">
        <w:t xml:space="preserve">´. Quadrat/Rechteck unterteilt sich in 4 </w:t>
      </w:r>
      <w:proofErr w:type="spellStart"/>
      <w:r w:rsidR="00CA071D">
        <w:t>Qua</w:t>
      </w:r>
      <w:r w:rsidR="00C3060A">
        <w:t>dra-</w:t>
      </w:r>
      <w:r w:rsidR="00CA071D">
        <w:t>te</w:t>
      </w:r>
      <w:proofErr w:type="spellEnd"/>
      <w:r w:rsidR="00CA071D">
        <w:t>/</w:t>
      </w:r>
      <w:proofErr w:type="spellStart"/>
      <w:r w:rsidR="00CA071D">
        <w:t>nten</w:t>
      </w:r>
      <w:proofErr w:type="spellEnd"/>
      <w:r w:rsidR="00CA071D">
        <w:t>//Rechtecke  mit den Seitenlängen (1/2´)^0,5;</w:t>
      </w:r>
      <w:r w:rsidR="00C3060A">
        <w:t xml:space="preserve"> </w:t>
      </w:r>
      <w:r w:rsidR="00CA071D">
        <w:t>(1/2“)^0,5</w:t>
      </w:r>
      <w:r w:rsidR="00C3060A">
        <w:t xml:space="preserve"> und der Diagonale  d´ = 1´</w:t>
      </w:r>
    </w:p>
    <w:sectPr w:rsidR="00505210" w:rsidSect="006454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pt;visibility:visible;mso-wrap-style:square" o:bullet="t">
        <v:imagedata r:id="rId1" o:title=""/>
      </v:shape>
    </w:pict>
  </w:numPicBullet>
  <w:abstractNum w:abstractNumId="0">
    <w:nsid w:val="7F4003D3"/>
    <w:multiLevelType w:val="hybridMultilevel"/>
    <w:tmpl w:val="B07AD1C6"/>
    <w:lvl w:ilvl="0" w:tplc="3CF4C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A1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66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07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E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04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CE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E2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23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402EF"/>
    <w:rsid w:val="001B036E"/>
    <w:rsid w:val="00505210"/>
    <w:rsid w:val="00555CB7"/>
    <w:rsid w:val="006454AC"/>
    <w:rsid w:val="009013A0"/>
    <w:rsid w:val="00B04CB3"/>
    <w:rsid w:val="00C3060A"/>
    <w:rsid w:val="00C402EF"/>
    <w:rsid w:val="00C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54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2EF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402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505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2019-06-13T05:42:00Z</dcterms:created>
  <dcterms:modified xsi:type="dcterms:W3CDTF">2019-06-13T09:40:00Z</dcterms:modified>
</cp:coreProperties>
</file>